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CDBB4" w14:textId="77777777" w:rsidR="00081F1E" w:rsidRDefault="00081F1E"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1BA38A36" wp14:editId="6BF9F808">
            <wp:simplePos x="0" y="0"/>
            <wp:positionH relativeFrom="column">
              <wp:posOffset>-27940</wp:posOffset>
            </wp:positionH>
            <wp:positionV relativeFrom="paragraph">
              <wp:posOffset>0</wp:posOffset>
            </wp:positionV>
            <wp:extent cx="5888355" cy="4333875"/>
            <wp:effectExtent l="0" t="0" r="4445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55486" w14:textId="77777777" w:rsidR="00081F1E" w:rsidRDefault="00BC4A4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AD3082" wp14:editId="622AD0C1">
            <wp:simplePos x="0" y="0"/>
            <wp:positionH relativeFrom="column">
              <wp:posOffset>-246888</wp:posOffset>
            </wp:positionH>
            <wp:positionV relativeFrom="paragraph">
              <wp:posOffset>164592</wp:posOffset>
            </wp:positionV>
            <wp:extent cx="5257800" cy="8686800"/>
            <wp:effectExtent l="0" t="0" r="0" b="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83AC6" w14:textId="77777777" w:rsidR="00081F1E" w:rsidRDefault="00BC4A4A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975AC0" wp14:editId="0C813B0A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5431155" cy="8863330"/>
            <wp:effectExtent l="0" t="0" r="4445" b="127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81F1E" w:rsidSect="0070041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F1E"/>
    <w:rsid w:val="00081F1E"/>
    <w:rsid w:val="0070041F"/>
    <w:rsid w:val="00BC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2CE1A120"/>
  <w15:chartTrackingRefBased/>
  <w15:docId w15:val="{FE7578B3-DE74-264A-816F-32CC7C19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1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Maali Shabib Mehwes</dc:creator>
  <cp:keywords/>
  <dc:description/>
  <cp:lastModifiedBy>Maali Shabib Mehwes</cp:lastModifiedBy>
  <cp:revision>2</cp:revision>
  <dcterms:created xsi:type="dcterms:W3CDTF">2021-03-29T10:24:00Z</dcterms:created>
  <dcterms:modified xsi:type="dcterms:W3CDTF">2021-03-29T10:24:00Z</dcterms:modified>
</cp:coreProperties>
</file>